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586"/>
        <w:gridCol w:w="5247"/>
      </w:tblGrid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2197" w:type="pct"/>
            <w:gridSpan w:val="2"/>
          </w:tcPr>
          <w:p w:rsidR="00BE16E7" w:rsidRDefault="00BE16E7" w:rsidP="00DE2024">
            <w:pPr>
              <w:rPr>
                <w:b/>
                <w:lang w:val="nl-NL"/>
              </w:rPr>
            </w:pPr>
          </w:p>
          <w:p w:rsidR="00BE16E7" w:rsidRPr="00520C87" w:rsidRDefault="00BE16E7" w:rsidP="00DE202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2803" w:type="pct"/>
          </w:tcPr>
          <w:p w:rsidR="00BE16E7" w:rsidRDefault="00BE16E7" w:rsidP="00DE2024">
            <w:pPr>
              <w:jc w:val="center"/>
              <w:rPr>
                <w:b/>
                <w:lang w:val="nl-NL"/>
              </w:rPr>
            </w:pPr>
          </w:p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BE16E7" w:rsidRPr="00BE16E7" w:rsidTr="00DE2024">
        <w:tblPrEx>
          <w:tblCellMar>
            <w:top w:w="0" w:type="dxa"/>
            <w:bottom w:w="0" w:type="dxa"/>
          </w:tblCellMar>
        </w:tblPrEx>
        <w:tc>
          <w:tcPr>
            <w:tcW w:w="1884" w:type="pct"/>
          </w:tcPr>
          <w:p w:rsidR="00BE16E7" w:rsidRPr="00520C87" w:rsidRDefault="00BE16E7" w:rsidP="00DE202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313" w:type="pct"/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803" w:type="pct"/>
          </w:tcPr>
          <w:p w:rsidR="00BE16E7" w:rsidRPr="00BE16E7" w:rsidRDefault="00BE16E7" w:rsidP="00DE2024">
            <w:pPr>
              <w:widowControl w:val="0"/>
              <w:jc w:val="center"/>
              <w:rPr>
                <w:sz w:val="22"/>
                <w:szCs w:val="22"/>
              </w:rPr>
            </w:pPr>
            <w:r w:rsidRPr="00BE16E7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BE16E7" w:rsidRPr="00BE16E7" w:rsidTr="00DE2024">
        <w:tblPrEx>
          <w:tblCellMar>
            <w:top w:w="0" w:type="dxa"/>
            <w:bottom w:w="0" w:type="dxa"/>
          </w:tblCellMar>
        </w:tblPrEx>
        <w:tc>
          <w:tcPr>
            <w:tcW w:w="1884" w:type="pct"/>
          </w:tcPr>
          <w:p w:rsidR="00BE16E7" w:rsidRPr="00BE16E7" w:rsidRDefault="00BE16E7" w:rsidP="00DE2024"/>
        </w:tc>
        <w:tc>
          <w:tcPr>
            <w:tcW w:w="313" w:type="pct"/>
          </w:tcPr>
          <w:p w:rsidR="00BE16E7" w:rsidRPr="00BE16E7" w:rsidRDefault="00BE16E7" w:rsidP="00DE2024">
            <w:pPr>
              <w:jc w:val="center"/>
              <w:rPr>
                <w:b/>
              </w:rPr>
            </w:pPr>
          </w:p>
        </w:tc>
        <w:tc>
          <w:tcPr>
            <w:tcW w:w="2803" w:type="pct"/>
          </w:tcPr>
          <w:p w:rsidR="00BE16E7" w:rsidRPr="00BE16E7" w:rsidRDefault="00BE16E7" w:rsidP="00DE2024">
            <w:r w:rsidRPr="00BE16E7">
              <w:rPr>
                <w:sz w:val="22"/>
                <w:szCs w:val="22"/>
              </w:rPr>
              <w:t xml:space="preserve">            Ngày 22/12/2014 của Bộ Tài chính)</w:t>
            </w:r>
          </w:p>
        </w:tc>
      </w:tr>
    </w:tbl>
    <w:p w:rsidR="00BE16E7" w:rsidRPr="00BE16E7" w:rsidRDefault="00BE16E7" w:rsidP="00BE16E7"/>
    <w:tbl>
      <w:tblPr>
        <w:tblW w:w="5000" w:type="pct"/>
        <w:tblLook w:val="0000" w:firstRow="0" w:lastRow="0" w:firstColumn="0" w:lastColumn="0" w:noHBand="0" w:noVBand="0"/>
      </w:tblPr>
      <w:tblGrid>
        <w:gridCol w:w="2922"/>
        <w:gridCol w:w="3967"/>
        <w:gridCol w:w="2471"/>
      </w:tblGrid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61" w:type="pct"/>
          </w:tcPr>
          <w:p w:rsidR="00BE16E7" w:rsidRPr="00BE16E7" w:rsidRDefault="00BE16E7" w:rsidP="00DE2024"/>
        </w:tc>
        <w:tc>
          <w:tcPr>
            <w:tcW w:w="2119" w:type="pct"/>
          </w:tcPr>
          <w:p w:rsidR="00BE16E7" w:rsidRPr="001765C4" w:rsidRDefault="00BE16E7" w:rsidP="00DE2024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320" w:type="pct"/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61" w:type="pct"/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2119" w:type="pct"/>
          </w:tcPr>
          <w:p w:rsidR="00BE16E7" w:rsidRPr="00520C8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1320" w:type="pct"/>
          </w:tcPr>
          <w:p w:rsidR="00BE16E7" w:rsidRPr="00520C87" w:rsidRDefault="00BE16E7" w:rsidP="00DE2024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61" w:type="pct"/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2119" w:type="pct"/>
          </w:tcPr>
          <w:p w:rsidR="00BE16E7" w:rsidRPr="00520C87" w:rsidRDefault="00BE16E7" w:rsidP="00DE2024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1320" w:type="pct"/>
          </w:tcPr>
          <w:p w:rsidR="00BE16E7" w:rsidRPr="00520C87" w:rsidRDefault="00BE16E7" w:rsidP="00DE2024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BE16E7" w:rsidRDefault="00BE16E7" w:rsidP="00BE16E7">
      <w:pPr>
        <w:ind w:left="720"/>
        <w:rPr>
          <w:lang w:val="nl-NL"/>
        </w:rPr>
      </w:pPr>
    </w:p>
    <w:p w:rsidR="00BE16E7" w:rsidRPr="00520C87" w:rsidRDefault="00BE16E7" w:rsidP="00BE16E7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BE16E7" w:rsidRPr="00520C87" w:rsidRDefault="00BE16E7" w:rsidP="00BE16E7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BE16E7" w:rsidRDefault="00BE16E7" w:rsidP="00BE16E7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BE16E7" w:rsidRPr="00520C87" w:rsidRDefault="00BE16E7" w:rsidP="00BE16E7">
      <w:pPr>
        <w:ind w:firstLine="720"/>
        <w:rPr>
          <w:lang w:val="nl-N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9"/>
        <w:gridCol w:w="3151"/>
        <w:gridCol w:w="744"/>
        <w:gridCol w:w="858"/>
        <w:gridCol w:w="832"/>
        <w:gridCol w:w="955"/>
        <w:gridCol w:w="1061"/>
        <w:gridCol w:w="1164"/>
      </w:tblGrid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1686" w:type="pct"/>
          </w:tcPr>
          <w:p w:rsidR="00BE16E7" w:rsidRPr="006E3669" w:rsidRDefault="00BE16E7" w:rsidP="00DE202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398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</w:p>
        </w:tc>
        <w:tc>
          <w:tcPr>
            <w:tcW w:w="459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9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16E7" w:rsidRPr="00737CB3" w:rsidRDefault="00BE16E7" w:rsidP="00DE2024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568" w:type="pct"/>
            <w:tcBorders>
              <w:top w:val="single" w:sz="6" w:space="0" w:color="auto"/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1686" w:type="pct"/>
          </w:tcPr>
          <w:p w:rsidR="00BE16E7" w:rsidRPr="006E3669" w:rsidRDefault="00BE16E7" w:rsidP="00DE202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398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459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445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511" w:type="pct"/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568" w:type="pct"/>
            <w:tcBorders>
              <w:top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623" w:type="pct"/>
            <w:tcBorders>
              <w:top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1686" w:type="pct"/>
            <w:tcBorders>
              <w:bottom w:val="nil"/>
            </w:tcBorders>
          </w:tcPr>
          <w:p w:rsidR="00BE16E7" w:rsidRPr="006E3669" w:rsidRDefault="00BE16E7" w:rsidP="00DE202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398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459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445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511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568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623" w:type="pct"/>
            <w:tcBorders>
              <w:bottom w:val="nil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1686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1686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59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45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11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68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623" w:type="pct"/>
            <w:tcBorders>
              <w:top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1686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9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45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6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1686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9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45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6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1686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9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45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68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1686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98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59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445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11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568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623" w:type="pct"/>
            <w:tcBorders>
              <w:bottom w:val="single" w:sz="6" w:space="0" w:color="auto"/>
            </w:tcBorders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</w:p>
        </w:tc>
        <w:tc>
          <w:tcPr>
            <w:tcW w:w="1686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398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23" w:type="pct"/>
            <w:tcBorders>
              <w:top w:val="single" w:sz="6" w:space="0" w:color="auto"/>
              <w:bottom w:val="single" w:sz="6" w:space="0" w:color="auto"/>
            </w:tcBorders>
          </w:tcPr>
          <w:p w:rsidR="00BE16E7" w:rsidRPr="00520C87" w:rsidRDefault="00BE16E7" w:rsidP="00DE2024">
            <w:pPr>
              <w:jc w:val="center"/>
              <w:rPr>
                <w:lang w:val="nl-NL"/>
              </w:rPr>
            </w:pPr>
          </w:p>
        </w:tc>
      </w:tr>
    </w:tbl>
    <w:p w:rsidR="00BE16E7" w:rsidRDefault="00BE16E7" w:rsidP="00BE16E7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BE16E7" w:rsidRDefault="00BE16E7" w:rsidP="00BE16E7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BE16E7" w:rsidRPr="004478EE" w:rsidRDefault="00BE16E7" w:rsidP="00BE16E7">
      <w:pPr>
        <w:ind w:firstLine="720"/>
        <w:rPr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83"/>
        <w:gridCol w:w="1674"/>
        <w:gridCol w:w="1483"/>
        <w:gridCol w:w="2022"/>
        <w:gridCol w:w="2698"/>
      </w:tblGrid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792" w:type="pct"/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894" w:type="pct"/>
          </w:tcPr>
          <w:p w:rsidR="00BE16E7" w:rsidRPr="00520C87" w:rsidRDefault="00BE16E7" w:rsidP="00DE2024">
            <w:pPr>
              <w:rPr>
                <w:lang w:val="nl-NL"/>
              </w:rPr>
            </w:pPr>
          </w:p>
        </w:tc>
        <w:tc>
          <w:tcPr>
            <w:tcW w:w="3313" w:type="pct"/>
            <w:gridSpan w:val="3"/>
            <w:shd w:val="clear" w:color="auto" w:fill="auto"/>
          </w:tcPr>
          <w:p w:rsidR="00BE16E7" w:rsidRPr="00520C87" w:rsidRDefault="00BE16E7" w:rsidP="00DE2024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792" w:type="pct"/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894" w:type="pct"/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792" w:type="pct"/>
            <w:shd w:val="clear" w:color="auto" w:fill="auto"/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080" w:type="pct"/>
            <w:shd w:val="clear" w:color="auto" w:fill="auto"/>
          </w:tcPr>
          <w:p w:rsidR="00BE16E7" w:rsidRPr="004478EE" w:rsidRDefault="00BE16E7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1441" w:type="pct"/>
            <w:shd w:val="clear" w:color="auto" w:fill="auto"/>
          </w:tcPr>
          <w:p w:rsidR="00BE16E7" w:rsidRPr="00520C87" w:rsidRDefault="00BE16E7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BE16E7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792" w:type="pct"/>
          </w:tcPr>
          <w:p w:rsidR="00BE16E7" w:rsidRDefault="00BE16E7" w:rsidP="00DE2024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BE16E7" w:rsidRPr="00520C87" w:rsidRDefault="00BE16E7" w:rsidP="00DE2024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894" w:type="pct"/>
          </w:tcPr>
          <w:p w:rsidR="00BE16E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BE16E7" w:rsidRPr="00520C8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792" w:type="pct"/>
            <w:shd w:val="clear" w:color="auto" w:fill="auto"/>
          </w:tcPr>
          <w:p w:rsidR="00BE16E7" w:rsidRPr="00520C8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080" w:type="pct"/>
            <w:shd w:val="clear" w:color="auto" w:fill="auto"/>
          </w:tcPr>
          <w:p w:rsidR="00BE16E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BE16E7" w:rsidRPr="00520C87" w:rsidRDefault="00BE16E7" w:rsidP="00DE2024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1441" w:type="pct"/>
            <w:shd w:val="clear" w:color="auto" w:fill="auto"/>
          </w:tcPr>
          <w:p w:rsidR="00BE16E7" w:rsidRPr="00520C87" w:rsidRDefault="00BE16E7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7B50DC" w:rsidRDefault="007B50DC">
      <w:bookmarkStart w:id="0" w:name="_GoBack"/>
      <w:bookmarkEnd w:id="0"/>
    </w:p>
    <w:sectPr w:rsidR="007B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7"/>
    <w:rsid w:val="007B50DC"/>
    <w:rsid w:val="00B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45463-3A41-4774-BFDB-7A77F72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E16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16E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Kiểm Toán Thành Nam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Xuất Kho</dc:title>
  <dc:subject/>
  <dc:creator>Kiem toan Thanh Nam</dc:creator>
  <cp:keywords>Mẫu Phiếu Xuất Kho</cp:keywords>
  <dc:description>https://kiemtoanthanhnam.com/</dc:description>
  <cp:lastModifiedBy>mai phương</cp:lastModifiedBy>
  <cp:revision>1</cp:revision>
  <dcterms:created xsi:type="dcterms:W3CDTF">2021-12-01T02:49:00Z</dcterms:created>
  <dcterms:modified xsi:type="dcterms:W3CDTF">2021-12-01T02:50:00Z</dcterms:modified>
</cp:coreProperties>
</file>